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09" w:rsidRPr="00DF701A" w:rsidRDefault="00CA2C09" w:rsidP="00610F4C">
      <w:pPr>
        <w:spacing w:after="0"/>
        <w:rPr>
          <w:b/>
          <w:sz w:val="28"/>
          <w:szCs w:val="28"/>
        </w:rPr>
      </w:pPr>
      <w:r w:rsidRPr="00DF701A">
        <w:rPr>
          <w:b/>
          <w:sz w:val="28"/>
          <w:szCs w:val="28"/>
        </w:rPr>
        <w:t>Great River Energy</w:t>
      </w:r>
    </w:p>
    <w:p w:rsidR="00DF701A" w:rsidRDefault="00DF701A" w:rsidP="00610F4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C95B3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C95B35">
        <w:rPr>
          <w:b/>
          <w:sz w:val="28"/>
          <w:szCs w:val="28"/>
        </w:rPr>
        <w:t xml:space="preserve">Projected Net Revenue Requirement </w:t>
      </w:r>
      <w:r w:rsidR="006A59AE">
        <w:rPr>
          <w:b/>
          <w:sz w:val="28"/>
          <w:szCs w:val="28"/>
        </w:rPr>
        <w:t>Supplemental Notes</w:t>
      </w:r>
    </w:p>
    <w:p w:rsidR="00D95F10" w:rsidRDefault="0094632C" w:rsidP="00D95F10">
      <w:pPr>
        <w:spacing w:after="0"/>
      </w:pPr>
      <w:r w:rsidRPr="006A59AE">
        <w:rPr>
          <w:sz w:val="24"/>
          <w:szCs w:val="24"/>
        </w:rPr>
        <w:t>(</w:t>
      </w:r>
      <w:r w:rsidR="00CA2C09" w:rsidRPr="006A59AE">
        <w:rPr>
          <w:sz w:val="24"/>
          <w:szCs w:val="24"/>
        </w:rPr>
        <w:t xml:space="preserve">Section </w:t>
      </w:r>
      <w:r w:rsidR="00610F4C" w:rsidRPr="006A59AE">
        <w:rPr>
          <w:sz w:val="24"/>
          <w:szCs w:val="24"/>
        </w:rPr>
        <w:t>II.</w:t>
      </w:r>
      <w:r w:rsidR="00C95B35">
        <w:rPr>
          <w:sz w:val="24"/>
          <w:szCs w:val="24"/>
        </w:rPr>
        <w:t>F</w:t>
      </w:r>
      <w:r w:rsidR="00610F4C" w:rsidRPr="006A59AE">
        <w:rPr>
          <w:sz w:val="24"/>
          <w:szCs w:val="24"/>
        </w:rPr>
        <w:t>.</w:t>
      </w:r>
      <w:r w:rsidR="00C95B35">
        <w:rPr>
          <w:sz w:val="24"/>
          <w:szCs w:val="24"/>
        </w:rPr>
        <w:t>4</w:t>
      </w:r>
      <w:r w:rsidR="006A59AE">
        <w:rPr>
          <w:sz w:val="24"/>
          <w:szCs w:val="24"/>
        </w:rPr>
        <w:t xml:space="preserve"> R</w:t>
      </w:r>
      <w:r w:rsidR="00610F4C" w:rsidRPr="006A59AE">
        <w:rPr>
          <w:sz w:val="24"/>
          <w:szCs w:val="24"/>
        </w:rPr>
        <w:t>equirement</w:t>
      </w:r>
      <w:r w:rsidRPr="006A59AE">
        <w:rPr>
          <w:sz w:val="24"/>
          <w:szCs w:val="24"/>
        </w:rPr>
        <w:t>)</w:t>
      </w:r>
    </w:p>
    <w:p w:rsidR="00357342" w:rsidRPr="00610F4C" w:rsidRDefault="00357342" w:rsidP="00D95F10">
      <w:pPr>
        <w:spacing w:after="0"/>
      </w:pPr>
    </w:p>
    <w:p w:rsidR="00CA2C09" w:rsidRDefault="00CA2C09">
      <w:pPr>
        <w:rPr>
          <w:b/>
        </w:rPr>
      </w:pPr>
      <w:r>
        <w:rPr>
          <w:b/>
        </w:rPr>
        <w:t xml:space="preserve">Section </w:t>
      </w:r>
      <w:r w:rsidR="004F0541">
        <w:rPr>
          <w:b/>
        </w:rPr>
        <w:t>II.</w:t>
      </w:r>
      <w:r w:rsidR="00C95B35">
        <w:rPr>
          <w:b/>
        </w:rPr>
        <w:t>F</w:t>
      </w:r>
      <w:r w:rsidR="004F0541">
        <w:rPr>
          <w:b/>
        </w:rPr>
        <w:t>.</w:t>
      </w:r>
      <w:r w:rsidR="00C95B35">
        <w:rPr>
          <w:b/>
        </w:rPr>
        <w:t>4</w:t>
      </w:r>
      <w:r w:rsidR="004F0541">
        <w:rPr>
          <w:b/>
        </w:rPr>
        <w:t xml:space="preserve"> –</w:t>
      </w:r>
      <w:r w:rsidR="0019793B">
        <w:rPr>
          <w:b/>
        </w:rPr>
        <w:t xml:space="preserve"> Accounting C</w:t>
      </w:r>
      <w:r w:rsidR="004F0541">
        <w:rPr>
          <w:b/>
        </w:rPr>
        <w:t>hanges</w:t>
      </w:r>
    </w:p>
    <w:p w:rsidR="004F0541" w:rsidRPr="004F0541" w:rsidRDefault="004F0541" w:rsidP="004F0541">
      <w:pPr>
        <w:pStyle w:val="ListParagraph"/>
        <w:numPr>
          <w:ilvl w:val="0"/>
          <w:numId w:val="2"/>
        </w:numPr>
      </w:pPr>
      <w:r w:rsidRPr="004F0541">
        <w:t xml:space="preserve">GRE </w:t>
      </w:r>
      <w:r w:rsidR="00D95F10">
        <w:t>does not</w:t>
      </w:r>
      <w:r w:rsidR="00D95F10" w:rsidRPr="004F0541">
        <w:t xml:space="preserve"> </w:t>
      </w:r>
      <w:r w:rsidRPr="004F0541">
        <w:t>have any accounting chan</w:t>
      </w:r>
      <w:r w:rsidR="002D27EF">
        <w:t>ges to report per Section II.</w:t>
      </w:r>
      <w:r w:rsidR="00C95B35">
        <w:t>F.4</w:t>
      </w:r>
      <w:r w:rsidR="002D27EF">
        <w:t xml:space="preserve"> of Attachment O – GRE.</w:t>
      </w:r>
    </w:p>
    <w:p w:rsidR="004F0541" w:rsidRPr="004F0541" w:rsidRDefault="004F0541" w:rsidP="004F0541">
      <w:pPr>
        <w:pStyle w:val="ListParagraph"/>
        <w:rPr>
          <w:b/>
        </w:rPr>
      </w:pPr>
    </w:p>
    <w:p w:rsidR="00CA2C09" w:rsidRDefault="00CA2C09"/>
    <w:p w:rsidR="00CA2C09" w:rsidRDefault="00CA2C09"/>
    <w:sectPr w:rsidR="00CA2C09" w:rsidSect="00457B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27C66"/>
    <w:multiLevelType w:val="hybridMultilevel"/>
    <w:tmpl w:val="2F28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A4B16"/>
    <w:multiLevelType w:val="hybridMultilevel"/>
    <w:tmpl w:val="A9746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35DD0"/>
    <w:multiLevelType w:val="hybridMultilevel"/>
    <w:tmpl w:val="9B1C2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167AF"/>
    <w:multiLevelType w:val="hybridMultilevel"/>
    <w:tmpl w:val="D4100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BA5EA1"/>
    <w:multiLevelType w:val="hybridMultilevel"/>
    <w:tmpl w:val="1C44C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/>
  <w:rsids>
    <w:rsidRoot w:val="00CA2C09"/>
    <w:rsid w:val="000103A7"/>
    <w:rsid w:val="00027BFB"/>
    <w:rsid w:val="000F0BE6"/>
    <w:rsid w:val="001105EA"/>
    <w:rsid w:val="00130BEB"/>
    <w:rsid w:val="00142EFF"/>
    <w:rsid w:val="0015471E"/>
    <w:rsid w:val="001717C9"/>
    <w:rsid w:val="001778C8"/>
    <w:rsid w:val="0019793B"/>
    <w:rsid w:val="001A1A7D"/>
    <w:rsid w:val="001B1155"/>
    <w:rsid w:val="001D458A"/>
    <w:rsid w:val="00246340"/>
    <w:rsid w:val="002551E1"/>
    <w:rsid w:val="0026623A"/>
    <w:rsid w:val="00267A1E"/>
    <w:rsid w:val="00271EAC"/>
    <w:rsid w:val="00280230"/>
    <w:rsid w:val="002D27EF"/>
    <w:rsid w:val="002E340D"/>
    <w:rsid w:val="002F59BC"/>
    <w:rsid w:val="00357342"/>
    <w:rsid w:val="003C2CB0"/>
    <w:rsid w:val="003E2523"/>
    <w:rsid w:val="00414EEF"/>
    <w:rsid w:val="0042351F"/>
    <w:rsid w:val="00457B34"/>
    <w:rsid w:val="004938F4"/>
    <w:rsid w:val="004C5C66"/>
    <w:rsid w:val="004F0541"/>
    <w:rsid w:val="004F7C7E"/>
    <w:rsid w:val="00547346"/>
    <w:rsid w:val="00552809"/>
    <w:rsid w:val="005620C1"/>
    <w:rsid w:val="005C2955"/>
    <w:rsid w:val="005E1EFC"/>
    <w:rsid w:val="0060051A"/>
    <w:rsid w:val="00610F4C"/>
    <w:rsid w:val="00613501"/>
    <w:rsid w:val="00622C10"/>
    <w:rsid w:val="00646C16"/>
    <w:rsid w:val="006865BC"/>
    <w:rsid w:val="006A59AE"/>
    <w:rsid w:val="006E44CA"/>
    <w:rsid w:val="007818BB"/>
    <w:rsid w:val="007C5D7D"/>
    <w:rsid w:val="007D4D93"/>
    <w:rsid w:val="007E660C"/>
    <w:rsid w:val="007E6875"/>
    <w:rsid w:val="00804CFF"/>
    <w:rsid w:val="00827314"/>
    <w:rsid w:val="00835062"/>
    <w:rsid w:val="00845D26"/>
    <w:rsid w:val="00867A36"/>
    <w:rsid w:val="00867FD1"/>
    <w:rsid w:val="008B590A"/>
    <w:rsid w:val="008D4E10"/>
    <w:rsid w:val="008E2031"/>
    <w:rsid w:val="008F5BC5"/>
    <w:rsid w:val="00937922"/>
    <w:rsid w:val="0094632C"/>
    <w:rsid w:val="00963800"/>
    <w:rsid w:val="00986E18"/>
    <w:rsid w:val="009F79C1"/>
    <w:rsid w:val="00A108AC"/>
    <w:rsid w:val="00A260A0"/>
    <w:rsid w:val="00A46D73"/>
    <w:rsid w:val="00AC7E3D"/>
    <w:rsid w:val="00B26C49"/>
    <w:rsid w:val="00B4709D"/>
    <w:rsid w:val="00B74352"/>
    <w:rsid w:val="00B774F6"/>
    <w:rsid w:val="00B85C53"/>
    <w:rsid w:val="00BA18DB"/>
    <w:rsid w:val="00BF07B8"/>
    <w:rsid w:val="00C95B35"/>
    <w:rsid w:val="00CA2C09"/>
    <w:rsid w:val="00CB3D3A"/>
    <w:rsid w:val="00CB554C"/>
    <w:rsid w:val="00CB616B"/>
    <w:rsid w:val="00D51CEC"/>
    <w:rsid w:val="00D554DA"/>
    <w:rsid w:val="00D70009"/>
    <w:rsid w:val="00D9209F"/>
    <w:rsid w:val="00D95C11"/>
    <w:rsid w:val="00D95F10"/>
    <w:rsid w:val="00D97C24"/>
    <w:rsid w:val="00DB3EE7"/>
    <w:rsid w:val="00DB48CF"/>
    <w:rsid w:val="00DD603B"/>
    <w:rsid w:val="00DF1911"/>
    <w:rsid w:val="00DF701A"/>
    <w:rsid w:val="00E16CBE"/>
    <w:rsid w:val="00E46AFB"/>
    <w:rsid w:val="00EA00DE"/>
    <w:rsid w:val="00EA18E8"/>
    <w:rsid w:val="00EA7475"/>
    <w:rsid w:val="00EC1D4B"/>
    <w:rsid w:val="00EE48C4"/>
    <w:rsid w:val="00EF013A"/>
    <w:rsid w:val="00EF2ACD"/>
    <w:rsid w:val="00F03D7E"/>
    <w:rsid w:val="00F2292E"/>
    <w:rsid w:val="00F33079"/>
    <w:rsid w:val="00F35CFB"/>
    <w:rsid w:val="00F748A6"/>
    <w:rsid w:val="00F86F96"/>
    <w:rsid w:val="00F95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River Energy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Tbutkows</dc:creator>
  <cp:lastModifiedBy>Tbutkows</cp:lastModifiedBy>
  <cp:revision>5</cp:revision>
  <dcterms:created xsi:type="dcterms:W3CDTF">2014-05-29T15:27:00Z</dcterms:created>
  <dcterms:modified xsi:type="dcterms:W3CDTF">2014-08-26T16:03:00Z</dcterms:modified>
</cp:coreProperties>
</file>